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355E" w14:textId="77777777" w:rsidR="00DF07DB" w:rsidRPr="001D4673" w:rsidRDefault="00DF07DB" w:rsidP="003E7BFA">
      <w:pPr>
        <w:spacing w:after="0"/>
        <w:rPr>
          <w:sz w:val="20"/>
          <w:szCs w:val="20"/>
        </w:rPr>
      </w:pPr>
      <w:r w:rsidRPr="001D4673">
        <w:rPr>
          <w:b/>
          <w:bCs/>
          <w:color w:val="C00000"/>
          <w:sz w:val="20"/>
          <w:szCs w:val="20"/>
        </w:rPr>
        <w:t>Sample Support Letter</w:t>
      </w:r>
      <w:r w:rsidRPr="001D4673">
        <w:rPr>
          <w:color w:val="C00000"/>
          <w:sz w:val="20"/>
          <w:szCs w:val="20"/>
        </w:rPr>
        <w:t xml:space="preserve"> </w:t>
      </w:r>
    </w:p>
    <w:p w14:paraId="2C265E64" w14:textId="3F183A7C" w:rsidR="00DF07DB" w:rsidRPr="00F94181" w:rsidRDefault="5415151C" w:rsidP="003E7BFA">
      <w:pPr>
        <w:spacing w:after="0"/>
        <w:rPr>
          <w:sz w:val="20"/>
          <w:szCs w:val="20"/>
        </w:rPr>
      </w:pPr>
      <w:r w:rsidRPr="001D4673">
        <w:rPr>
          <w:sz w:val="20"/>
          <w:szCs w:val="20"/>
        </w:rPr>
        <w:t>Dear ___________________</w:t>
      </w:r>
      <w:r w:rsidRPr="5415151C">
        <w:rPr>
          <w:sz w:val="20"/>
          <w:szCs w:val="20"/>
        </w:rPr>
        <w:t xml:space="preserve">, </w:t>
      </w:r>
    </w:p>
    <w:p w14:paraId="649F5D2D" w14:textId="0B7F1535" w:rsidR="5415151C" w:rsidRDefault="5415151C" w:rsidP="5415151C">
      <w:pPr>
        <w:spacing w:after="0"/>
        <w:rPr>
          <w:sz w:val="20"/>
          <w:szCs w:val="20"/>
        </w:rPr>
      </w:pPr>
    </w:p>
    <w:p w14:paraId="35A7CD3A" w14:textId="77777777" w:rsidR="00DF07DB" w:rsidRPr="00F94181" w:rsidRDefault="5415151C">
      <w:pPr>
        <w:rPr>
          <w:sz w:val="20"/>
          <w:szCs w:val="20"/>
        </w:rPr>
      </w:pPr>
      <w:r w:rsidRPr="5415151C">
        <w:rPr>
          <w:sz w:val="20"/>
          <w:szCs w:val="20"/>
        </w:rPr>
        <w:t>[</w:t>
      </w:r>
      <w:r w:rsidRPr="5415151C">
        <w:rPr>
          <w:color w:val="C00000"/>
          <w:sz w:val="20"/>
          <w:szCs w:val="20"/>
        </w:rPr>
        <w:t>insert life update - remind people that you are sending a letter to them because they are important in your life</w:t>
      </w:r>
      <w:r w:rsidRPr="5415151C">
        <w:rPr>
          <w:sz w:val="20"/>
          <w:szCs w:val="20"/>
        </w:rPr>
        <w:t xml:space="preserve">] </w:t>
      </w:r>
    </w:p>
    <w:p w14:paraId="2FA3AA73" w14:textId="0A3B1A89" w:rsidR="00DF07DB" w:rsidRPr="00F94181" w:rsidRDefault="5415151C">
      <w:pPr>
        <w:rPr>
          <w:sz w:val="20"/>
          <w:szCs w:val="20"/>
        </w:rPr>
      </w:pPr>
      <w:r w:rsidRPr="5415151C">
        <w:rPr>
          <w:sz w:val="20"/>
          <w:szCs w:val="20"/>
        </w:rPr>
        <w:t xml:space="preserve">I am sending you this letter because I am excited to share that this summer, I will be traveling to Belize this summer with Christian Fellowship Church through an organization called Bold Hope from June 25th to July 1st. </w:t>
      </w:r>
    </w:p>
    <w:p w14:paraId="7EA594E5" w14:textId="42020D3A" w:rsidR="00DF07DB" w:rsidRPr="00F94181" w:rsidRDefault="5415151C" w:rsidP="5415151C">
      <w:pPr>
        <w:rPr>
          <w:sz w:val="20"/>
          <w:szCs w:val="20"/>
        </w:rPr>
      </w:pPr>
      <w:r w:rsidRPr="5415151C">
        <w:rPr>
          <w:sz w:val="20"/>
          <w:szCs w:val="20"/>
        </w:rPr>
        <w:t>Bold Hope’s mission is to inspire HOPE by connecting and empowering people to transform lives worldwide, recognizing that real hope cannot be had without a saving knowledge of Jesus Christ. They are working to make a difference in communities around the world through long term partnerships, volunteer trips and child sponsorship opportunities. Their vision includes supporting local churches in meaningful ways with the goal of cultivating Christ-centered communities, endeavoring to meet the physical &amp; spiritual needs of individuals in meaningful ways.</w:t>
      </w:r>
      <w:r w:rsidRPr="5415151C">
        <w:t xml:space="preserve">  </w:t>
      </w:r>
    </w:p>
    <w:p w14:paraId="0D1BCDC5" w14:textId="126F5C21" w:rsidR="00DF07DB" w:rsidRPr="00F94181" w:rsidRDefault="5415151C">
      <w:pPr>
        <w:rPr>
          <w:sz w:val="20"/>
          <w:szCs w:val="20"/>
        </w:rPr>
      </w:pPr>
      <w:r w:rsidRPr="5415151C">
        <w:rPr>
          <w:sz w:val="20"/>
          <w:szCs w:val="20"/>
        </w:rPr>
        <w:t xml:space="preserve">Our team will have the opportunity to join them in what they have already been doing on the ground in Belize. Our exact activities haven’t been finalized yet, but we will potentially help with VBS or sports camps, physical helps ministry, light </w:t>
      </w:r>
      <w:proofErr w:type="gramStart"/>
      <w:r w:rsidRPr="5415151C">
        <w:rPr>
          <w:sz w:val="20"/>
          <w:szCs w:val="20"/>
        </w:rPr>
        <w:t>construction</w:t>
      </w:r>
      <w:proofErr w:type="gramEnd"/>
      <w:r w:rsidRPr="5415151C">
        <w:rPr>
          <w:sz w:val="20"/>
          <w:szCs w:val="20"/>
        </w:rPr>
        <w:t xml:space="preserve"> and evangelism. I am eager to use my gifts and talents to serve - I know this trip will be an opportunity to learn, grow, connect with other people, and share the gospel of Christ. </w:t>
      </w:r>
    </w:p>
    <w:p w14:paraId="048C04B4" w14:textId="77777777" w:rsidR="00DF07DB" w:rsidRPr="00F94181" w:rsidRDefault="00DF07DB">
      <w:pPr>
        <w:rPr>
          <w:sz w:val="20"/>
          <w:szCs w:val="20"/>
        </w:rPr>
      </w:pPr>
      <w:r w:rsidRPr="00F94181">
        <w:rPr>
          <w:sz w:val="20"/>
          <w:szCs w:val="20"/>
        </w:rPr>
        <w:t xml:space="preserve">I fully recognize that I cannot “go” with my own strength and plans. Would you join me? </w:t>
      </w:r>
    </w:p>
    <w:p w14:paraId="489B3AFA" w14:textId="71C62294" w:rsidR="00DF07DB" w:rsidRPr="00F94181" w:rsidRDefault="5415151C">
      <w:pPr>
        <w:rPr>
          <w:sz w:val="20"/>
          <w:szCs w:val="20"/>
        </w:rPr>
      </w:pPr>
      <w:r w:rsidRPr="5415151C">
        <w:rPr>
          <w:b/>
          <w:bCs/>
          <w:sz w:val="20"/>
          <w:szCs w:val="20"/>
        </w:rPr>
        <w:t xml:space="preserve">IN PRAYER </w:t>
      </w:r>
      <w:r w:rsidRPr="5415151C">
        <w:rPr>
          <w:sz w:val="20"/>
          <w:szCs w:val="20"/>
        </w:rPr>
        <w:t xml:space="preserve"> [</w:t>
      </w:r>
      <w:r w:rsidRPr="5415151C">
        <w:rPr>
          <w:color w:val="C00000"/>
          <w:sz w:val="20"/>
          <w:szCs w:val="20"/>
          <w:u w:val="single"/>
        </w:rPr>
        <w:t>these are just example prayer requests - change or adjust these to your personal prayer needs</w:t>
      </w:r>
      <w:r w:rsidRPr="5415151C">
        <w:rPr>
          <w:sz w:val="20"/>
          <w:szCs w:val="20"/>
          <w:u w:val="single"/>
        </w:rPr>
        <w:t>]</w:t>
      </w:r>
    </w:p>
    <w:p w14:paraId="34157ED6" w14:textId="3CDA0935" w:rsidR="00DF07DB" w:rsidRPr="00F94181" w:rsidRDefault="5415151C" w:rsidP="5415151C">
      <w:pPr>
        <w:spacing w:after="0"/>
        <w:ind w:left="720"/>
        <w:rPr>
          <w:sz w:val="20"/>
          <w:szCs w:val="20"/>
        </w:rPr>
      </w:pPr>
      <w:r w:rsidRPr="5415151C">
        <w:rPr>
          <w:sz w:val="20"/>
          <w:szCs w:val="20"/>
        </w:rPr>
        <w:t xml:space="preserve">- For smooth and intentional preparation before we go </w:t>
      </w:r>
    </w:p>
    <w:p w14:paraId="552B08A3" w14:textId="3F36D676" w:rsidR="00DF07DB" w:rsidRPr="00F94181" w:rsidRDefault="5415151C" w:rsidP="003E7BFA">
      <w:pPr>
        <w:spacing w:after="0"/>
        <w:ind w:left="720"/>
        <w:rPr>
          <w:sz w:val="20"/>
          <w:szCs w:val="20"/>
        </w:rPr>
      </w:pPr>
      <w:r w:rsidRPr="5415151C">
        <w:rPr>
          <w:sz w:val="20"/>
          <w:szCs w:val="20"/>
        </w:rPr>
        <w:t xml:space="preserve">- For safe travel and good health throughout the week </w:t>
      </w:r>
    </w:p>
    <w:p w14:paraId="1B7901E6" w14:textId="77777777" w:rsidR="00DF07DB" w:rsidRPr="00F94181" w:rsidRDefault="00DF07DB" w:rsidP="003E7BFA">
      <w:pPr>
        <w:spacing w:after="0"/>
        <w:ind w:left="720"/>
        <w:rPr>
          <w:sz w:val="20"/>
          <w:szCs w:val="20"/>
        </w:rPr>
      </w:pPr>
      <w:r w:rsidRPr="00F94181">
        <w:rPr>
          <w:sz w:val="20"/>
          <w:szCs w:val="20"/>
        </w:rPr>
        <w:t xml:space="preserve">- For opportunities to show the love of Jesus </w:t>
      </w:r>
    </w:p>
    <w:p w14:paraId="24C9D021" w14:textId="77777777" w:rsidR="00DF07DB" w:rsidRPr="00F94181" w:rsidRDefault="00DF07DB" w:rsidP="003E7BFA">
      <w:pPr>
        <w:spacing w:after="0"/>
        <w:ind w:left="720"/>
        <w:rPr>
          <w:sz w:val="20"/>
          <w:szCs w:val="20"/>
        </w:rPr>
      </w:pPr>
      <w:r w:rsidRPr="00F94181">
        <w:rPr>
          <w:sz w:val="20"/>
          <w:szCs w:val="20"/>
        </w:rPr>
        <w:t xml:space="preserve">- For unity among our team </w:t>
      </w:r>
    </w:p>
    <w:p w14:paraId="2215105E" w14:textId="77777777" w:rsidR="00DF07DB" w:rsidRPr="00F94181" w:rsidRDefault="00DF07DB" w:rsidP="003E7BFA">
      <w:pPr>
        <w:spacing w:after="0"/>
        <w:ind w:left="720"/>
        <w:rPr>
          <w:sz w:val="20"/>
          <w:szCs w:val="20"/>
        </w:rPr>
      </w:pPr>
      <w:r w:rsidRPr="00F94181">
        <w:rPr>
          <w:sz w:val="20"/>
          <w:szCs w:val="20"/>
        </w:rPr>
        <w:t xml:space="preserve">- For a willingness to be flexible and serve where needed </w:t>
      </w:r>
    </w:p>
    <w:p w14:paraId="2F9343D4" w14:textId="4692F05C" w:rsidR="00DF07DB" w:rsidRPr="00F94181" w:rsidRDefault="00DF07DB" w:rsidP="003E7BFA">
      <w:pPr>
        <w:spacing w:after="0"/>
        <w:ind w:left="720"/>
        <w:rPr>
          <w:sz w:val="20"/>
          <w:szCs w:val="20"/>
        </w:rPr>
      </w:pPr>
      <w:r w:rsidRPr="00F94181">
        <w:rPr>
          <w:sz w:val="20"/>
          <w:szCs w:val="20"/>
        </w:rPr>
        <w:t xml:space="preserve">- That my obedience to Him would be more important to me than my comfort </w:t>
      </w:r>
    </w:p>
    <w:p w14:paraId="0E1BC2C8" w14:textId="77777777" w:rsidR="003E7BFA" w:rsidRPr="00F94181" w:rsidRDefault="003E7BFA" w:rsidP="003E7BFA">
      <w:pPr>
        <w:spacing w:after="0"/>
        <w:ind w:left="720"/>
        <w:rPr>
          <w:sz w:val="20"/>
          <w:szCs w:val="20"/>
        </w:rPr>
      </w:pPr>
    </w:p>
    <w:p w14:paraId="3E4E8CFA" w14:textId="1D336692" w:rsidR="00DF07DB" w:rsidRPr="00F94181" w:rsidRDefault="00DF07DB" w:rsidP="00DF07DB">
      <w:pPr>
        <w:rPr>
          <w:b/>
          <w:bCs/>
          <w:sz w:val="20"/>
          <w:szCs w:val="20"/>
        </w:rPr>
      </w:pPr>
      <w:r w:rsidRPr="00F94181">
        <w:rPr>
          <w:b/>
          <w:bCs/>
          <w:sz w:val="20"/>
          <w:szCs w:val="20"/>
        </w:rPr>
        <w:t xml:space="preserve">FINANCIALLY </w:t>
      </w:r>
    </w:p>
    <w:p w14:paraId="11277C6F" w14:textId="5C6C59AA" w:rsidR="00DF07DB" w:rsidRPr="00F94181" w:rsidRDefault="5415151C" w:rsidP="00DF07DB">
      <w:pPr>
        <w:rPr>
          <w:sz w:val="20"/>
          <w:szCs w:val="20"/>
        </w:rPr>
      </w:pPr>
      <w:r w:rsidRPr="5415151C">
        <w:rPr>
          <w:sz w:val="20"/>
          <w:szCs w:val="20"/>
        </w:rPr>
        <w:t>I need to raise $2,500 to cover the expenses of the trip; my goal is to have most of the fundraising done by April 15</w:t>
      </w:r>
      <w:r w:rsidRPr="5415151C">
        <w:rPr>
          <w:sz w:val="20"/>
          <w:szCs w:val="20"/>
          <w:vertAlign w:val="superscript"/>
        </w:rPr>
        <w:t>th</w:t>
      </w:r>
      <w:r w:rsidRPr="5415151C">
        <w:rPr>
          <w:sz w:val="20"/>
          <w:szCs w:val="20"/>
        </w:rPr>
        <w:t xml:space="preserve">. Would you consider helping support my trip financially? </w:t>
      </w:r>
    </w:p>
    <w:p w14:paraId="7034BBB4" w14:textId="77777777" w:rsidR="00DF07DB" w:rsidRPr="00F94181" w:rsidRDefault="00DF07DB" w:rsidP="00DF07DB">
      <w:pPr>
        <w:rPr>
          <w:sz w:val="20"/>
          <w:szCs w:val="20"/>
        </w:rPr>
      </w:pPr>
      <w:r w:rsidRPr="00F94181">
        <w:rPr>
          <w:sz w:val="20"/>
          <w:szCs w:val="20"/>
        </w:rPr>
        <w:t xml:space="preserve">If you are able, I greatly appreciate any support you can give. All donations are tax deductible and there are a couple ways to donate: </w:t>
      </w:r>
    </w:p>
    <w:p w14:paraId="2F836EB7" w14:textId="23EA729B" w:rsidR="003E7BFA" w:rsidRPr="00F94181" w:rsidRDefault="5415151C" w:rsidP="00F94181">
      <w:pPr>
        <w:ind w:left="720"/>
        <w:rPr>
          <w:sz w:val="20"/>
          <w:szCs w:val="20"/>
        </w:rPr>
      </w:pPr>
      <w:r w:rsidRPr="5415151C">
        <w:rPr>
          <w:b/>
          <w:bCs/>
          <w:sz w:val="20"/>
          <w:szCs w:val="20"/>
        </w:rPr>
        <w:t>1. Cash or Check (preferred):</w:t>
      </w:r>
      <w:r w:rsidRPr="5415151C">
        <w:rPr>
          <w:sz w:val="20"/>
          <w:szCs w:val="20"/>
        </w:rPr>
        <w:t xml:space="preserve"> Checks should be made out to Christian Fellowship Church (or CFC) with “student missions” and my name written onto the memo line. Donations can be mailed to CFC (see enclosed return envelope), handed to me, or submitted to the church office in person.</w:t>
      </w:r>
    </w:p>
    <w:p w14:paraId="74797C83" w14:textId="397D45DB" w:rsidR="00DF07DB" w:rsidRPr="00F94181" w:rsidRDefault="003E7BFA" w:rsidP="00F94181">
      <w:pPr>
        <w:ind w:left="720"/>
        <w:rPr>
          <w:sz w:val="20"/>
          <w:szCs w:val="20"/>
        </w:rPr>
      </w:pPr>
      <w:r w:rsidRPr="00F94181">
        <w:rPr>
          <w:b/>
          <w:bCs/>
          <w:sz w:val="20"/>
          <w:szCs w:val="20"/>
        </w:rPr>
        <w:t>2</w:t>
      </w:r>
      <w:r w:rsidR="00DF07DB" w:rsidRPr="00F94181">
        <w:rPr>
          <w:b/>
          <w:bCs/>
          <w:sz w:val="20"/>
          <w:szCs w:val="20"/>
        </w:rPr>
        <w:t>. Online</w:t>
      </w:r>
      <w:r w:rsidR="006A6853" w:rsidRPr="00F94181">
        <w:rPr>
          <w:b/>
          <w:bCs/>
          <w:sz w:val="20"/>
          <w:szCs w:val="20"/>
        </w:rPr>
        <w:t>:</w:t>
      </w:r>
      <w:r w:rsidR="006A6853" w:rsidRPr="00F94181">
        <w:rPr>
          <w:sz w:val="20"/>
          <w:szCs w:val="20"/>
        </w:rPr>
        <w:t xml:space="preserve"> You can donate through CFC’s website (cfcnewholland.org) – click “give”, select the option for “Summer Youth Missions Trip” and write my name in the comments. (There is a 3% processing fee for credit cards on CFC’s end)</w:t>
      </w:r>
    </w:p>
    <w:p w14:paraId="7C226894" w14:textId="5DB02B81" w:rsidR="006A6853" w:rsidRPr="00F94181" w:rsidRDefault="5415151C" w:rsidP="00F94181">
      <w:pPr>
        <w:rPr>
          <w:sz w:val="20"/>
          <w:szCs w:val="20"/>
        </w:rPr>
      </w:pPr>
      <w:r w:rsidRPr="5415151C">
        <w:rPr>
          <w:sz w:val="20"/>
          <w:szCs w:val="20"/>
        </w:rPr>
        <w:t>Thank you for taking the time to read about my trip. I would love to share more if you are at all interested  [</w:t>
      </w:r>
      <w:r w:rsidRPr="5415151C">
        <w:rPr>
          <w:color w:val="C00000"/>
          <w:sz w:val="20"/>
          <w:szCs w:val="20"/>
        </w:rPr>
        <w:t>insert phone and/or email</w:t>
      </w:r>
      <w:r w:rsidRPr="5415151C">
        <w:rPr>
          <w:sz w:val="20"/>
          <w:szCs w:val="20"/>
        </w:rPr>
        <w:t xml:space="preserve">]. </w:t>
      </w:r>
    </w:p>
    <w:p w14:paraId="1E1FE389" w14:textId="77777777" w:rsidR="003E7BFA" w:rsidRPr="00F94181" w:rsidRDefault="00DF07DB" w:rsidP="00F94181">
      <w:pPr>
        <w:spacing w:after="0"/>
        <w:ind w:firstLine="720"/>
        <w:rPr>
          <w:sz w:val="20"/>
          <w:szCs w:val="20"/>
        </w:rPr>
      </w:pPr>
      <w:r w:rsidRPr="00F94181">
        <w:rPr>
          <w:sz w:val="20"/>
          <w:szCs w:val="20"/>
        </w:rPr>
        <w:t xml:space="preserve">Sincerely, </w:t>
      </w:r>
    </w:p>
    <w:p w14:paraId="1C0F04EA" w14:textId="5A0C1F76" w:rsidR="006A6853" w:rsidRPr="00F94181" w:rsidRDefault="00DF07DB" w:rsidP="00F94181">
      <w:pPr>
        <w:spacing w:after="0"/>
        <w:ind w:firstLine="720"/>
        <w:rPr>
          <w:sz w:val="20"/>
          <w:szCs w:val="20"/>
        </w:rPr>
      </w:pPr>
      <w:r w:rsidRPr="00F94181">
        <w:rPr>
          <w:sz w:val="20"/>
          <w:szCs w:val="20"/>
        </w:rPr>
        <w:t xml:space="preserve">___________ </w:t>
      </w:r>
    </w:p>
    <w:p w14:paraId="62CDACBA" w14:textId="77777777" w:rsidR="00F94181" w:rsidRDefault="00F94181" w:rsidP="00F94181">
      <w:pPr>
        <w:rPr>
          <w:sz w:val="20"/>
          <w:szCs w:val="20"/>
          <w:highlight w:val="yellow"/>
        </w:rPr>
      </w:pPr>
    </w:p>
    <w:p w14:paraId="3C6E7281" w14:textId="43D523DD" w:rsidR="00A0156D" w:rsidRPr="00F94181" w:rsidRDefault="00DF07DB" w:rsidP="00F94181">
      <w:pPr>
        <w:rPr>
          <w:sz w:val="20"/>
          <w:szCs w:val="20"/>
        </w:rPr>
      </w:pPr>
      <w:r w:rsidRPr="00F94181">
        <w:rPr>
          <w:sz w:val="20"/>
          <w:szCs w:val="20"/>
          <w:highlight w:val="yellow"/>
        </w:rPr>
        <w:t>*We suggest adding a personal note, Bible verse, or whatever else has motivated you personally to go.</w:t>
      </w:r>
      <w:r w:rsidR="003E7BFA" w:rsidRPr="00F94181">
        <w:rPr>
          <w:sz w:val="20"/>
          <w:szCs w:val="20"/>
          <w:highlight w:val="yellow"/>
        </w:rPr>
        <w:t xml:space="preserve"> (</w:t>
      </w:r>
      <w:proofErr w:type="gramStart"/>
      <w:r w:rsidR="003E7BFA" w:rsidRPr="00F94181">
        <w:rPr>
          <w:sz w:val="20"/>
          <w:szCs w:val="20"/>
          <w:highlight w:val="yellow"/>
        </w:rPr>
        <w:t>you</w:t>
      </w:r>
      <w:proofErr w:type="gramEnd"/>
      <w:r w:rsidR="003E7BFA" w:rsidRPr="00F94181">
        <w:rPr>
          <w:sz w:val="20"/>
          <w:szCs w:val="20"/>
          <w:highlight w:val="yellow"/>
        </w:rPr>
        <w:t xml:space="preserve"> can put this part anywhere in the letter, but make sure to include it!)</w:t>
      </w:r>
    </w:p>
    <w:sectPr w:rsidR="00A0156D" w:rsidRPr="00F94181">
      <w:headerReference w:type="default"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845C" w14:textId="77777777" w:rsidR="00645E20" w:rsidRDefault="00645E20">
      <w:pPr>
        <w:spacing w:after="0" w:line="240" w:lineRule="auto"/>
      </w:pPr>
      <w:r>
        <w:separator/>
      </w:r>
    </w:p>
  </w:endnote>
  <w:endnote w:type="continuationSeparator" w:id="0">
    <w:p w14:paraId="40CF77D6" w14:textId="77777777" w:rsidR="00645E20" w:rsidRDefault="0064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625CE0" w14:paraId="2EC994B2" w14:textId="77777777" w:rsidTr="2D625CE0">
      <w:trPr>
        <w:trHeight w:val="300"/>
      </w:trPr>
      <w:tc>
        <w:tcPr>
          <w:tcW w:w="3120" w:type="dxa"/>
        </w:tcPr>
        <w:p w14:paraId="42D1445F" w14:textId="1AE23EEE" w:rsidR="2D625CE0" w:rsidRDefault="2D625CE0" w:rsidP="2D625CE0">
          <w:pPr>
            <w:pStyle w:val="Header"/>
            <w:ind w:left="-115"/>
          </w:pPr>
        </w:p>
      </w:tc>
      <w:tc>
        <w:tcPr>
          <w:tcW w:w="3120" w:type="dxa"/>
        </w:tcPr>
        <w:p w14:paraId="69313778" w14:textId="596F1DFF" w:rsidR="2D625CE0" w:rsidRDefault="2D625CE0" w:rsidP="2D625CE0">
          <w:pPr>
            <w:pStyle w:val="Header"/>
            <w:jc w:val="center"/>
          </w:pPr>
        </w:p>
      </w:tc>
      <w:tc>
        <w:tcPr>
          <w:tcW w:w="3120" w:type="dxa"/>
        </w:tcPr>
        <w:p w14:paraId="56E1AB1A" w14:textId="05D246A4" w:rsidR="2D625CE0" w:rsidRDefault="2D625CE0" w:rsidP="2D625CE0">
          <w:pPr>
            <w:pStyle w:val="Header"/>
            <w:ind w:right="-115"/>
            <w:jc w:val="right"/>
          </w:pPr>
        </w:p>
      </w:tc>
    </w:tr>
  </w:tbl>
  <w:p w14:paraId="342C41C6" w14:textId="2396FE89" w:rsidR="2D625CE0" w:rsidRDefault="2D625CE0" w:rsidP="2D62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FDB8" w14:textId="77777777" w:rsidR="00645E20" w:rsidRDefault="00645E20">
      <w:pPr>
        <w:spacing w:after="0" w:line="240" w:lineRule="auto"/>
      </w:pPr>
      <w:r>
        <w:separator/>
      </w:r>
    </w:p>
  </w:footnote>
  <w:footnote w:type="continuationSeparator" w:id="0">
    <w:p w14:paraId="03F6F89D" w14:textId="77777777" w:rsidR="00645E20" w:rsidRDefault="0064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625CE0" w14:paraId="032C05B4" w14:textId="77777777" w:rsidTr="2D625CE0">
      <w:trPr>
        <w:trHeight w:val="300"/>
      </w:trPr>
      <w:tc>
        <w:tcPr>
          <w:tcW w:w="3120" w:type="dxa"/>
        </w:tcPr>
        <w:p w14:paraId="1EC6C9F9" w14:textId="44C211B2" w:rsidR="2D625CE0" w:rsidRDefault="2D625CE0" w:rsidP="2D625CE0">
          <w:pPr>
            <w:pStyle w:val="Header"/>
            <w:ind w:left="-115"/>
          </w:pPr>
        </w:p>
      </w:tc>
      <w:tc>
        <w:tcPr>
          <w:tcW w:w="3120" w:type="dxa"/>
        </w:tcPr>
        <w:p w14:paraId="67ED2001" w14:textId="70300B68" w:rsidR="2D625CE0" w:rsidRDefault="2D625CE0" w:rsidP="2D625CE0">
          <w:pPr>
            <w:pStyle w:val="Header"/>
            <w:jc w:val="center"/>
          </w:pPr>
        </w:p>
      </w:tc>
      <w:tc>
        <w:tcPr>
          <w:tcW w:w="3120" w:type="dxa"/>
        </w:tcPr>
        <w:p w14:paraId="7CD09942" w14:textId="56EBFB10" w:rsidR="2D625CE0" w:rsidRDefault="2D625CE0" w:rsidP="2D625CE0">
          <w:pPr>
            <w:pStyle w:val="Header"/>
            <w:ind w:right="-115"/>
            <w:jc w:val="right"/>
          </w:pPr>
        </w:p>
      </w:tc>
    </w:tr>
  </w:tbl>
  <w:p w14:paraId="4C38F82B" w14:textId="358D85EE" w:rsidR="2D625CE0" w:rsidRDefault="2D625CE0" w:rsidP="2D62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DB"/>
    <w:rsid w:val="001D4673"/>
    <w:rsid w:val="003E7BFA"/>
    <w:rsid w:val="00645E20"/>
    <w:rsid w:val="006A6853"/>
    <w:rsid w:val="00A0156D"/>
    <w:rsid w:val="00DF07DB"/>
    <w:rsid w:val="00F94181"/>
    <w:rsid w:val="2D625CE0"/>
    <w:rsid w:val="5415151C"/>
    <w:rsid w:val="59E8F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0945"/>
  <w15:chartTrackingRefBased/>
  <w15:docId w15:val="{FC6E04C4-091B-4432-B891-75411C4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347166-db1d-4d5f-a226-986a38ac4335">
      <Terms xmlns="http://schemas.microsoft.com/office/infopath/2007/PartnerControls"/>
    </lcf76f155ced4ddcb4097134ff3c332f>
    <TaxCatchAll xmlns="462ae55b-d2f2-4bee-8162-45afc0c7e4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AFB54E43C7A49B723766D1BB7E54B" ma:contentTypeVersion="14" ma:contentTypeDescription="Create a new document." ma:contentTypeScope="" ma:versionID="9004e6c88fe7e27ed1f953d1a87789d7">
  <xsd:schema xmlns:xsd="http://www.w3.org/2001/XMLSchema" xmlns:xs="http://www.w3.org/2001/XMLSchema" xmlns:p="http://schemas.microsoft.com/office/2006/metadata/properties" xmlns:ns2="7f347166-db1d-4d5f-a226-986a38ac4335" xmlns:ns3="462ae55b-d2f2-4bee-8162-45afc0c7e4e9" targetNamespace="http://schemas.microsoft.com/office/2006/metadata/properties" ma:root="true" ma:fieldsID="b396769dee392ef9b84f3f955fd34cf2" ns2:_="" ns3:_="">
    <xsd:import namespace="7f347166-db1d-4d5f-a226-986a38ac4335"/>
    <xsd:import namespace="462ae55b-d2f2-4bee-8162-45afc0c7e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7166-db1d-4d5f-a226-986a38ac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a3754c-5138-47f6-88c7-f3d2eb4738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2ae55b-d2f2-4bee-8162-45afc0c7e4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5223abf-ff83-4658-b161-54e968c3debf}" ma:internalName="TaxCatchAll" ma:showField="CatchAllData" ma:web="462ae55b-d2f2-4bee-8162-45afc0c7e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0ADD-A45E-4922-98AE-E68F19D6FB43}">
  <ds:schemaRefs>
    <ds:schemaRef ds:uri="http://schemas.microsoft.com/sharepoint/v3/contenttype/forms"/>
  </ds:schemaRefs>
</ds:datastoreItem>
</file>

<file path=customXml/itemProps2.xml><?xml version="1.0" encoding="utf-8"?>
<ds:datastoreItem xmlns:ds="http://schemas.openxmlformats.org/officeDocument/2006/customXml" ds:itemID="{191D508E-4FFB-415E-8420-587606B6023D}">
  <ds:schemaRefs>
    <ds:schemaRef ds:uri="http://schemas.microsoft.com/office/2006/metadata/properties"/>
    <ds:schemaRef ds:uri="http://schemas.microsoft.com/office/infopath/2007/PartnerControls"/>
    <ds:schemaRef ds:uri="7f347166-db1d-4d5f-a226-986a38ac4335"/>
    <ds:schemaRef ds:uri="462ae55b-d2f2-4bee-8162-45afc0c7e4e9"/>
  </ds:schemaRefs>
</ds:datastoreItem>
</file>

<file path=customXml/itemProps3.xml><?xml version="1.0" encoding="utf-8"?>
<ds:datastoreItem xmlns:ds="http://schemas.openxmlformats.org/officeDocument/2006/customXml" ds:itemID="{4AD4664D-291B-4628-8377-250E0C27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7166-db1d-4d5f-a226-986a38ac4335"/>
    <ds:schemaRef ds:uri="462ae55b-d2f2-4bee-8162-45afc0c7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Zimmerman</dc:creator>
  <cp:keywords/>
  <dc:description/>
  <cp:lastModifiedBy>Jason Rohrbaugh</cp:lastModifiedBy>
  <cp:revision>2</cp:revision>
  <dcterms:created xsi:type="dcterms:W3CDTF">2023-03-11T16:59:00Z</dcterms:created>
  <dcterms:modified xsi:type="dcterms:W3CDTF">2023-03-11T16:59:00Z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0x0101009E0AFB54E43C7A49B723766D1BB7E54B</vt:lpwstr>
  </property>
  <property fmtid="{D5CDD505-2E9C-101B-9397-08002B2CF9AE}" pid="3" name="MediaServiceImageTags">
    <vt:lpwstr/>
  </property>
</Properties>
</file>